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881" w:type="dxa"/>
        <w:tblInd w:w="40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10031"/>
      </w:tblGrid>
      <w:tr w:rsidR="00345EA5" w:rsidTr="00342F50">
        <w:trPr>
          <w:cantSplit/>
          <w:trHeight w:val="2619"/>
        </w:trPr>
        <w:tc>
          <w:tcPr>
            <w:tcW w:w="10881" w:type="dxa"/>
            <w:gridSpan w:val="2"/>
            <w:vAlign w:val="center"/>
          </w:tcPr>
          <w:p w:rsidR="002F0C6F" w:rsidRDefault="002F0C6F" w:rsidP="002F0C6F">
            <w:pPr>
              <w:pStyle w:val="NormalWeb"/>
              <w:shd w:val="clear" w:color="auto" w:fill="FFFFFF"/>
              <w:bidi/>
              <w:spacing w:before="0" w:beforeAutospacing="0" w:after="0" w:afterAutospacing="0" w:line="192" w:lineRule="auto"/>
              <w:jc w:val="center"/>
              <w:rPr>
                <w:rFonts w:ascii="IranNastaliq" w:hAnsi="IranNastaliq" w:cs="IranNastaliq"/>
                <w:b/>
                <w:bCs/>
                <w:color w:val="222222"/>
                <w:rtl/>
              </w:rPr>
            </w:pPr>
            <w:r w:rsidRPr="00816AFE">
              <w:rPr>
                <w:rFonts w:ascii="IranNastaliq" w:hAnsi="IranNastaliq" w:cs="IranNastaliq"/>
                <w:b/>
                <w:bCs/>
                <w:color w:val="222222"/>
                <w:rtl/>
              </w:rPr>
              <w:t>وزارت علوم، تحقیقات و فناوری</w:t>
            </w:r>
          </w:p>
          <w:p w:rsidR="00345EA5" w:rsidRPr="00193635" w:rsidRDefault="00345EA5" w:rsidP="00345EA5">
            <w:pPr>
              <w:pStyle w:val="NormalWeb"/>
              <w:shd w:val="clear" w:color="auto" w:fill="FFFFFF"/>
              <w:bidi/>
              <w:spacing w:before="0" w:beforeAutospacing="0" w:after="0" w:afterAutospacing="0" w:line="192" w:lineRule="auto"/>
              <w:jc w:val="center"/>
              <w:rPr>
                <w:rFonts w:ascii="IranNastaliq" w:hAnsi="IranNastaliq" w:cs="IranNastaliq"/>
                <w:b/>
                <w:bCs/>
                <w:color w:val="222222"/>
                <w:sz w:val="42"/>
                <w:szCs w:val="42"/>
                <w:rtl/>
              </w:rPr>
            </w:pPr>
            <w:r w:rsidRPr="00193635">
              <w:rPr>
                <w:rFonts w:ascii="Arial" w:hAnsi="Arial" w:cs="B Nazanin" w:hint="cs"/>
                <w:b/>
                <w:bCs/>
                <w:noProof/>
                <w:color w:val="222222"/>
                <w:sz w:val="18"/>
                <w:szCs w:val="18"/>
                <w:rtl/>
              </w:rPr>
              <w:drawing>
                <wp:anchor distT="0" distB="0" distL="114300" distR="114300" simplePos="0" relativeHeight="251658240" behindDoc="0" locked="0" layoutInCell="1" allowOverlap="1" wp14:anchorId="34B41631" wp14:editId="7BC42F09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-489585</wp:posOffset>
                  </wp:positionV>
                  <wp:extent cx="524510" cy="492125"/>
                  <wp:effectExtent l="0" t="0" r="889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9"/>
                          <a:stretch/>
                        </pic:blipFill>
                        <pic:spPr bwMode="auto">
                          <a:xfrm>
                            <a:off x="0" y="0"/>
                            <a:ext cx="524510" cy="49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3635">
              <w:rPr>
                <w:rFonts w:ascii="IranNastaliq" w:hAnsi="IranNastaliq" w:cs="IranNastaliq"/>
                <w:b/>
                <w:bCs/>
                <w:color w:val="222222"/>
                <w:sz w:val="42"/>
                <w:szCs w:val="42"/>
                <w:rtl/>
              </w:rPr>
              <w:t>مرکز آموزش عالی اقلید</w:t>
            </w:r>
          </w:p>
          <w:p w:rsidR="00345EA5" w:rsidRPr="001A6DB0" w:rsidRDefault="00345EA5" w:rsidP="00342F5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rial" w:hAnsi="Arial" w:cs="B Titr"/>
                <w:b/>
                <w:bCs/>
                <w:color w:val="222222"/>
                <w:sz w:val="28"/>
                <w:szCs w:val="28"/>
                <w:rtl/>
              </w:rPr>
            </w:pP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فرم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درخواست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دوره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کارآموزی/ کارورزی</w:t>
            </w:r>
          </w:p>
        </w:tc>
      </w:tr>
      <w:tr w:rsidR="00942955" w:rsidTr="00342F50">
        <w:trPr>
          <w:cantSplit/>
          <w:trHeight w:val="1134"/>
        </w:trPr>
        <w:tc>
          <w:tcPr>
            <w:tcW w:w="850" w:type="dxa"/>
            <w:textDirection w:val="btLr"/>
            <w:vAlign w:val="center"/>
          </w:tcPr>
          <w:p w:rsidR="00942955" w:rsidRPr="00942955" w:rsidRDefault="00942955" w:rsidP="00942955">
            <w:pPr>
              <w:pStyle w:val="NormalWeb"/>
              <w:bidi/>
              <w:spacing w:before="0" w:beforeAutospacing="0" w:after="0" w:afterAutospacing="0" w:line="276" w:lineRule="auto"/>
              <w:ind w:left="113" w:right="113"/>
              <w:jc w:val="center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942955">
              <w:rPr>
                <w:rFonts w:ascii="Arial" w:hAnsi="Arial" w:cs="B Lotus" w:hint="cs"/>
                <w:b/>
                <w:bCs/>
                <w:color w:val="222222"/>
                <w:rtl/>
              </w:rPr>
              <w:t>تقاضای دانشجو</w:t>
            </w:r>
          </w:p>
        </w:tc>
        <w:tc>
          <w:tcPr>
            <w:tcW w:w="10031" w:type="dxa"/>
          </w:tcPr>
          <w:p w:rsidR="00942955" w:rsidRPr="00345EA5" w:rsidRDefault="00942955" w:rsidP="00345EA5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14"/>
                <w:szCs w:val="14"/>
                <w:rtl/>
              </w:rPr>
            </w:pPr>
          </w:p>
          <w:p w:rsidR="00942955" w:rsidRPr="0048608A" w:rsidRDefault="00942955" w:rsidP="00600149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48608A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سلام علیکم</w:t>
            </w:r>
          </w:p>
          <w:p w:rsidR="00942955" w:rsidRPr="001A6DB0" w:rsidRDefault="00942955" w:rsidP="00FE3BF3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احتراما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ً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اینجانب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...........................</w:t>
            </w:r>
            <w:r w:rsidR="0084744C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دانشجوی رشته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</w:t>
            </w:r>
            <w:r w:rsidR="0084744C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به شمار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ه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دانشجو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...............................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متقاضی گذراندن دوره کارآموزی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</w:rPr>
              <w:sym w:font="Wingdings" w:char="F06F"/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کارورزی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</w:rPr>
              <w:sym w:font="Wingdings" w:char="F06F"/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در سازمان/اداره/شرکت .....</w:t>
            </w:r>
            <w:r w:rsidR="0084744C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......................................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می باش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م.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لذا مستدعی است دستور فرما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ئ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ید اقدامات لازم </w:t>
            </w:r>
            <w:r w:rsidR="002F0C6F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انجام گیرد.</w:t>
            </w:r>
          </w:p>
          <w:p w:rsidR="00942955" w:rsidRPr="001A6DB0" w:rsidRDefault="00942955" w:rsidP="00FE3BF3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آدرس و شماره تماس محل کارآموزی/کارورزی ................................................................................................................</w:t>
            </w:r>
          </w:p>
          <w:p w:rsidR="00942955" w:rsidRPr="00FE3BF3" w:rsidRDefault="00942955" w:rsidP="001A6D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4"/>
                <w:szCs w:val="4"/>
                <w:rtl/>
              </w:rPr>
            </w:pPr>
          </w:p>
          <w:p w:rsidR="00942955" w:rsidRPr="001A6DB0" w:rsidRDefault="00942955" w:rsidP="00AB3F61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Nazanin"/>
                <w:b/>
                <w:bCs/>
                <w:color w:val="222222"/>
                <w:sz w:val="26"/>
                <w:szCs w:val="26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تاریخ و امضا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ء</w:t>
            </w:r>
          </w:p>
          <w:p w:rsidR="00942955" w:rsidRPr="00345EA5" w:rsidRDefault="00942955" w:rsidP="00600149">
            <w:pPr>
              <w:pStyle w:val="NormalWeb"/>
              <w:bidi/>
              <w:jc w:val="both"/>
              <w:rPr>
                <w:rFonts w:ascii="Arial" w:hAnsi="Arial" w:cs="B Nazanin"/>
                <w:b/>
                <w:bCs/>
                <w:color w:val="222222"/>
                <w:sz w:val="2"/>
                <w:szCs w:val="2"/>
                <w:rtl/>
              </w:rPr>
            </w:pPr>
          </w:p>
        </w:tc>
      </w:tr>
      <w:tr w:rsidR="00942955" w:rsidTr="00342F50">
        <w:tc>
          <w:tcPr>
            <w:tcW w:w="850" w:type="dxa"/>
            <w:textDirection w:val="btLr"/>
            <w:vAlign w:val="center"/>
          </w:tcPr>
          <w:p w:rsidR="00942955" w:rsidRPr="00942955" w:rsidRDefault="00942955" w:rsidP="0097078A">
            <w:pPr>
              <w:pStyle w:val="NormalWeb"/>
              <w:bidi/>
              <w:spacing w:before="0" w:beforeAutospacing="0" w:after="0" w:afterAutospacing="0" w:line="276" w:lineRule="auto"/>
              <w:ind w:left="113" w:right="113"/>
              <w:jc w:val="center"/>
              <w:rPr>
                <w:rFonts w:ascii="Arial" w:hAnsi="Arial" w:cs="B Lotus"/>
                <w:b/>
                <w:bCs/>
                <w:color w:val="2222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تایید آموزش</w:t>
            </w:r>
          </w:p>
        </w:tc>
        <w:tc>
          <w:tcPr>
            <w:tcW w:w="10031" w:type="dxa"/>
          </w:tcPr>
          <w:p w:rsidR="00942955" w:rsidRPr="00600149" w:rsidRDefault="00942955" w:rsidP="00600149">
            <w:pPr>
              <w:pStyle w:val="NormalWeb"/>
              <w:bidi/>
              <w:jc w:val="both"/>
              <w:rPr>
                <w:rFonts w:ascii="Arial" w:hAnsi="Arial" w:cs="B Lotus"/>
                <w:b/>
                <w:bCs/>
                <w:color w:val="222222"/>
                <w:sz w:val="2"/>
                <w:szCs w:val="2"/>
                <w:rtl/>
              </w:rPr>
            </w:pPr>
          </w:p>
          <w:p w:rsidR="00942955" w:rsidRPr="001A6DB0" w:rsidRDefault="00942955" w:rsidP="00600149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sz w:val="20"/>
                <w:szCs w:val="20"/>
                <w:rtl/>
              </w:rPr>
            </w:pP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>مدیر محترم گروه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0"/>
                <w:szCs w:val="20"/>
                <w:rtl/>
              </w:rPr>
              <w:t>........................................</w:t>
            </w:r>
          </w:p>
          <w:p w:rsidR="00942955" w:rsidRPr="001A6DB0" w:rsidRDefault="00942955" w:rsidP="00600149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سلام علیکم </w:t>
            </w:r>
          </w:p>
          <w:p w:rsidR="00942955" w:rsidRDefault="00942955" w:rsidP="0084744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گواهی می</w:t>
            </w:r>
            <w:r w:rsidR="0084744C">
              <w:rPr>
                <w:rFonts w:ascii="Arial" w:hAnsi="Arial" w:cs="Arial" w:hint="cs"/>
                <w:b/>
                <w:bCs/>
                <w:color w:val="222222"/>
                <w:sz w:val="22"/>
                <w:szCs w:val="22"/>
                <w:cs/>
              </w:rPr>
              <w:t>‎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نماید آقا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/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خانم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.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به شماره دانشجویی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...... درس 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.......... واحدی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کارآموزی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</w:rPr>
              <w:sym w:font="Wingdings" w:char="F06F"/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کارورزی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</w:rPr>
              <w:sym w:font="Wingdings" w:char="F06F"/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را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انتخاب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نموده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2F0C6F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است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و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بر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اساس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بررسی‌های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به</w:t>
            </w:r>
            <w:r w:rsidR="0084744C">
              <w:rPr>
                <w:rFonts w:ascii="Arial" w:hAnsi="Arial" w:cs="Arial" w:hint="cs"/>
                <w:b/>
                <w:bCs/>
                <w:color w:val="222222"/>
                <w:sz w:val="22"/>
                <w:szCs w:val="22"/>
                <w:cs/>
              </w:rPr>
              <w:t>‎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عمل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آمده،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مجاز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به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گذراندن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این دوره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می</w:t>
            </w:r>
            <w:r w:rsidR="0084744C">
              <w:rPr>
                <w:rFonts w:ascii="Arial" w:hAnsi="Arial" w:cs="Arial" w:hint="cs"/>
                <w:b/>
                <w:bCs/>
                <w:color w:val="222222"/>
                <w:sz w:val="22"/>
                <w:szCs w:val="22"/>
                <w:cs/>
              </w:rPr>
              <w:t>‎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باشد.    </w:t>
            </w:r>
          </w:p>
          <w:p w:rsidR="00942955" w:rsidRPr="00FE3BF3" w:rsidRDefault="00942955" w:rsidP="00FE3BF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12"/>
                <w:szCs w:val="12"/>
                <w:rtl/>
              </w:rPr>
            </w:pPr>
          </w:p>
          <w:p w:rsidR="00942955" w:rsidRPr="001A6DB0" w:rsidRDefault="00942955" w:rsidP="00AB3F61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Nazanin"/>
                <w:b/>
                <w:bCs/>
                <w:color w:val="222222"/>
                <w:sz w:val="26"/>
                <w:szCs w:val="26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</w:t>
            </w:r>
            <w:r w:rsidR="002F0C6F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2F0C6F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تاریخ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و امضاء</w:t>
            </w:r>
          </w:p>
          <w:p w:rsidR="00942955" w:rsidRPr="00600149" w:rsidRDefault="00942955" w:rsidP="00600149">
            <w:pPr>
              <w:pStyle w:val="NormalWeb"/>
              <w:bidi/>
              <w:jc w:val="both"/>
              <w:rPr>
                <w:rFonts w:ascii="Arial" w:hAnsi="Arial" w:cs="B Nazanin"/>
                <w:b/>
                <w:bCs/>
                <w:color w:val="222222"/>
                <w:sz w:val="2"/>
                <w:szCs w:val="2"/>
                <w:rtl/>
              </w:rPr>
            </w:pPr>
          </w:p>
        </w:tc>
      </w:tr>
      <w:tr w:rsidR="00942955" w:rsidTr="00342F50">
        <w:tc>
          <w:tcPr>
            <w:tcW w:w="850" w:type="dxa"/>
            <w:textDirection w:val="btLr"/>
            <w:vAlign w:val="center"/>
          </w:tcPr>
          <w:p w:rsidR="00942955" w:rsidRPr="00942955" w:rsidRDefault="00942955" w:rsidP="0097078A">
            <w:pPr>
              <w:pStyle w:val="NormalWeb"/>
              <w:bidi/>
              <w:spacing w:before="0" w:beforeAutospacing="0" w:after="0" w:afterAutospacing="0" w:line="276" w:lineRule="auto"/>
              <w:ind w:left="113" w:right="113"/>
              <w:jc w:val="center"/>
              <w:rPr>
                <w:rFonts w:ascii="Arial" w:hAnsi="Arial" w:cs="B Lotus"/>
                <w:b/>
                <w:bCs/>
                <w:color w:val="2222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تایید مدیرگروه</w:t>
            </w:r>
          </w:p>
        </w:tc>
        <w:tc>
          <w:tcPr>
            <w:tcW w:w="10031" w:type="dxa"/>
          </w:tcPr>
          <w:p w:rsidR="00942955" w:rsidRPr="00600149" w:rsidRDefault="00942955" w:rsidP="00C05C8C">
            <w:pPr>
              <w:pStyle w:val="NormalWeb"/>
              <w:bidi/>
              <w:jc w:val="both"/>
              <w:rPr>
                <w:rFonts w:ascii="Arial" w:hAnsi="Arial" w:cs="B Lotus"/>
                <w:b/>
                <w:bCs/>
                <w:color w:val="222222"/>
                <w:sz w:val="2"/>
                <w:szCs w:val="2"/>
                <w:rtl/>
              </w:rPr>
            </w:pPr>
          </w:p>
          <w:p w:rsidR="00942955" w:rsidRDefault="00342F50" w:rsidP="00C05C8C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سرکار خانم دکتر الهام زرین کلاه</w:t>
            </w:r>
          </w:p>
          <w:p w:rsidR="00342F50" w:rsidRPr="002F0C6F" w:rsidRDefault="00342F50" w:rsidP="00342F5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 xml:space="preserve">مدیر محترم آموزشی و دانشجویی </w:t>
            </w:r>
          </w:p>
          <w:p w:rsidR="00942955" w:rsidRPr="001A6DB0" w:rsidRDefault="00942955" w:rsidP="00C05C8C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باسلام</w:t>
            </w:r>
          </w:p>
          <w:p w:rsidR="00942955" w:rsidRPr="001A6DB0" w:rsidRDefault="00942955" w:rsidP="0084744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بدین</w:t>
            </w:r>
            <w:r w:rsidR="00526E6A">
              <w:rPr>
                <w:rFonts w:ascii="Arial" w:hAnsi="Arial" w:cs="Arial" w:hint="cs"/>
                <w:b/>
                <w:bCs/>
                <w:color w:val="222222"/>
                <w:sz w:val="22"/>
                <w:szCs w:val="22"/>
                <w:cs/>
              </w:rPr>
              <w:t>‎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وسیله جناب آقای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/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سرکار خانم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...........................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به عنوان استاد راهنما کارآموزی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/ کارورزی دانشجوی</w:t>
            </w:r>
            <w:r w:rsidR="0084744C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نامبرده فوق معرفی می</w:t>
            </w:r>
            <w:r w:rsidR="0084744C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گردد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همچنین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...........................</w:t>
            </w:r>
            <w:r w:rsidR="0084744C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...............................................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به عنوان محل کارآموزی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/کارورزی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نامبرده در نظر گرفته شده است خواهشمند است اقدامات لازم جهت معرفی ایشان به محل مربوطه را مبذول فرمایید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</w:t>
            </w:r>
          </w:p>
          <w:p w:rsidR="00942955" w:rsidRDefault="00942955" w:rsidP="00671DD3">
            <w:pPr>
              <w:pStyle w:val="NormalWeb"/>
              <w:bidi/>
              <w:spacing w:before="0" w:beforeAutospacing="0" w:after="0" w:afterAutospacing="0"/>
              <w:rPr>
                <w:rFonts w:ascii="Arial" w:hAnsi="Arial" w:cs="B Nazanin"/>
                <w:b/>
                <w:bCs/>
                <w:color w:val="222222"/>
                <w:sz w:val="28"/>
                <w:szCs w:val="28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تاریخ و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امضاء</w:t>
            </w:r>
          </w:p>
          <w:p w:rsidR="00942955" w:rsidRPr="00345EA5" w:rsidRDefault="00942955" w:rsidP="00C05C8C">
            <w:pPr>
              <w:pStyle w:val="NormalWeb"/>
              <w:bidi/>
              <w:rPr>
                <w:rFonts w:ascii="Arial" w:hAnsi="Arial" w:cs="B Nazanin"/>
                <w:b/>
                <w:bCs/>
                <w:color w:val="222222"/>
                <w:sz w:val="2"/>
                <w:szCs w:val="2"/>
                <w:rtl/>
              </w:rPr>
            </w:pPr>
          </w:p>
        </w:tc>
      </w:tr>
      <w:tr w:rsidR="00942955" w:rsidTr="00342F50">
        <w:trPr>
          <w:trHeight w:val="2396"/>
        </w:trPr>
        <w:tc>
          <w:tcPr>
            <w:tcW w:w="850" w:type="dxa"/>
            <w:textDirection w:val="btLr"/>
            <w:vAlign w:val="center"/>
          </w:tcPr>
          <w:p w:rsidR="00942955" w:rsidRPr="00942955" w:rsidRDefault="00942955" w:rsidP="00942955">
            <w:pPr>
              <w:pStyle w:val="NormalWeb"/>
              <w:bidi/>
              <w:spacing w:before="0" w:beforeAutospacing="0" w:after="0" w:afterAutospacing="0" w:line="276" w:lineRule="auto"/>
              <w:ind w:left="113" w:right="113"/>
              <w:jc w:val="center"/>
              <w:rPr>
                <w:rFonts w:ascii="Arial" w:hAnsi="Arial" w:cs="B Lotus"/>
                <w:b/>
                <w:bCs/>
                <w:color w:val="2222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تایید</w:t>
            </w:r>
            <w:r w:rsidR="00345EA5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</w:t>
            </w:r>
            <w:r w:rsidR="00342F50">
              <w:rPr>
                <w:rFonts w:ascii="Arial" w:hAnsi="Arial" w:cs="B Lotus" w:hint="cs"/>
                <w:b/>
                <w:bCs/>
                <w:color w:val="222222"/>
                <w:rtl/>
              </w:rPr>
              <w:t>مدیر آموزشی و دانشجویی</w:t>
            </w:r>
          </w:p>
        </w:tc>
        <w:tc>
          <w:tcPr>
            <w:tcW w:w="10031" w:type="dxa"/>
          </w:tcPr>
          <w:p w:rsidR="00942955" w:rsidRPr="00345EA5" w:rsidRDefault="00942955" w:rsidP="001A6DB0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12"/>
                <w:szCs w:val="12"/>
                <w:rtl/>
              </w:rPr>
            </w:pPr>
          </w:p>
          <w:p w:rsidR="00942955" w:rsidRPr="001A6DB0" w:rsidRDefault="00342F50" w:rsidP="00816AFE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جناب آقای دکتر روح الله شاملو دشت پاگردی</w:t>
            </w:r>
          </w:p>
          <w:p w:rsidR="00342F50" w:rsidRPr="001A6DB0" w:rsidRDefault="00342F50" w:rsidP="00342F5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رئیس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 xml:space="preserve"> محترم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دفتر کارآفرینی و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ارتباط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دانشگاه با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صنعت</w:t>
            </w:r>
            <w:r w:rsidRPr="001A6DB0">
              <w:rPr>
                <w:rFonts w:ascii="Arial" w:hAnsi="Arial" w:cs="B Lotus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1F05FD"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>و جامعه</w:t>
            </w:r>
          </w:p>
          <w:p w:rsidR="00942955" w:rsidRPr="001A6DB0" w:rsidRDefault="00942955" w:rsidP="00FE3BF3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سلام علیکم </w:t>
            </w:r>
          </w:p>
          <w:p w:rsidR="00942955" w:rsidRPr="00342F50" w:rsidRDefault="00942955" w:rsidP="00342F5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FE3BF3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با درخواست دانشجو فوق مبنی بر گذراندن دوره کارآموزی /کارورزی موافقت می</w:t>
            </w:r>
            <w:r w:rsidR="00526E6A">
              <w:rPr>
                <w:rFonts w:ascii="Arial" w:hAnsi="Arial" w:cs="Arial" w:hint="cs"/>
                <w:b/>
                <w:bCs/>
                <w:color w:val="222222"/>
                <w:sz w:val="22"/>
                <w:szCs w:val="22"/>
                <w:cs/>
              </w:rPr>
              <w:t>‎</w:t>
            </w:r>
            <w:r w:rsidRPr="00FE3BF3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شود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</w:t>
            </w:r>
            <w:r w:rsidR="00342F5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خواهشمندم دستور فرمایید اقدام لازم جهت معرفی نامبرده به محل مورد نظر انجام گیرد.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</w:p>
          <w:p w:rsidR="00942955" w:rsidRDefault="00942955" w:rsidP="00671DD3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</w:t>
            </w:r>
            <w:r w:rsidR="00342F5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</w:t>
            </w: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تاریخ و امضاء </w:t>
            </w:r>
            <w:r w:rsidRPr="00816AFE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</w:p>
          <w:p w:rsidR="00942955" w:rsidRPr="0048608A" w:rsidRDefault="00942955" w:rsidP="0048608A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color w:val="222222"/>
                <w:sz w:val="26"/>
                <w:szCs w:val="26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</w:t>
            </w:r>
            <w:r w:rsidR="0048608A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</w:t>
            </w:r>
          </w:p>
        </w:tc>
      </w:tr>
    </w:tbl>
    <w:p w:rsidR="00310AAC" w:rsidRPr="006D1638" w:rsidRDefault="00310AAC" w:rsidP="003F0E42">
      <w:pPr>
        <w:rPr>
          <w:rFonts w:cs="B Lotus"/>
          <w:b/>
          <w:bCs/>
        </w:rPr>
      </w:pPr>
      <w:bookmarkStart w:id="0" w:name="_GoBack"/>
      <w:bookmarkEnd w:id="0"/>
    </w:p>
    <w:sectPr w:rsidR="00310AAC" w:rsidRPr="006D1638" w:rsidSect="00342F50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35" w:rsidRDefault="00126F35" w:rsidP="006D1638">
      <w:pPr>
        <w:spacing w:after="0" w:line="240" w:lineRule="auto"/>
      </w:pPr>
      <w:r>
        <w:separator/>
      </w:r>
    </w:p>
  </w:endnote>
  <w:endnote w:type="continuationSeparator" w:id="0">
    <w:p w:rsidR="00126F35" w:rsidRDefault="00126F35" w:rsidP="006D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35" w:rsidRDefault="00126F35" w:rsidP="006D1638">
      <w:pPr>
        <w:spacing w:after="0" w:line="240" w:lineRule="auto"/>
      </w:pPr>
      <w:r>
        <w:separator/>
      </w:r>
    </w:p>
  </w:footnote>
  <w:footnote w:type="continuationSeparator" w:id="0">
    <w:p w:rsidR="00126F35" w:rsidRDefault="00126F35" w:rsidP="006D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638"/>
    <w:rsid w:val="000907A7"/>
    <w:rsid w:val="000E283B"/>
    <w:rsid w:val="00126F35"/>
    <w:rsid w:val="00193635"/>
    <w:rsid w:val="001A6DB0"/>
    <w:rsid w:val="001F05FD"/>
    <w:rsid w:val="002F0C6F"/>
    <w:rsid w:val="00310AAC"/>
    <w:rsid w:val="00342F50"/>
    <w:rsid w:val="00345EA5"/>
    <w:rsid w:val="003F0E42"/>
    <w:rsid w:val="0040440F"/>
    <w:rsid w:val="0041725A"/>
    <w:rsid w:val="0048608A"/>
    <w:rsid w:val="00526E6A"/>
    <w:rsid w:val="00600149"/>
    <w:rsid w:val="00671DD3"/>
    <w:rsid w:val="006A1347"/>
    <w:rsid w:val="006D1638"/>
    <w:rsid w:val="00731658"/>
    <w:rsid w:val="007B6231"/>
    <w:rsid w:val="00816AFE"/>
    <w:rsid w:val="0084744C"/>
    <w:rsid w:val="00942955"/>
    <w:rsid w:val="00AB3F61"/>
    <w:rsid w:val="00B97B37"/>
    <w:rsid w:val="00C04A7A"/>
    <w:rsid w:val="00C05C8C"/>
    <w:rsid w:val="00D6059C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2A718"/>
  <w15:docId w15:val="{1536CF6B-7B04-4716-ACE9-EADBE65B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38"/>
  </w:style>
  <w:style w:type="paragraph" w:styleId="Footer">
    <w:name w:val="footer"/>
    <w:basedOn w:val="Normal"/>
    <w:link w:val="FooterChar"/>
    <w:uiPriority w:val="99"/>
    <w:unhideWhenUsed/>
    <w:rsid w:val="006D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38"/>
  </w:style>
  <w:style w:type="paragraph" w:styleId="BalloonText">
    <w:name w:val="Balloon Text"/>
    <w:basedOn w:val="Normal"/>
    <w:link w:val="BalloonTextChar"/>
    <w:uiPriority w:val="99"/>
    <w:semiHidden/>
    <w:unhideWhenUsed/>
    <w:rsid w:val="0019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9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50BA-69CA-4702-A3E2-0CBB3296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Rasaneh.Saberi</dc:creator>
  <cp:lastModifiedBy>SYS 1</cp:lastModifiedBy>
  <cp:revision>12</cp:revision>
  <cp:lastPrinted>2021-07-03T08:48:00Z</cp:lastPrinted>
  <dcterms:created xsi:type="dcterms:W3CDTF">2021-07-03T07:20:00Z</dcterms:created>
  <dcterms:modified xsi:type="dcterms:W3CDTF">2021-07-03T09:04:00Z</dcterms:modified>
</cp:coreProperties>
</file>